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4" w:rsidRDefault="00D03DC2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1786888F" wp14:editId="1F31945E">
            <wp:simplePos x="0" y="0"/>
            <wp:positionH relativeFrom="column">
              <wp:posOffset>4813605</wp:posOffset>
            </wp:positionH>
            <wp:positionV relativeFrom="paragraph">
              <wp:posOffset>4013</wp:posOffset>
            </wp:positionV>
            <wp:extent cx="1261745" cy="555625"/>
            <wp:effectExtent l="0" t="0" r="0" b="0"/>
            <wp:wrapTight wrapText="bothSides">
              <wp:wrapPolygon edited="0">
                <wp:start x="326" y="0"/>
                <wp:lineTo x="0" y="2222"/>
                <wp:lineTo x="0" y="12590"/>
                <wp:lineTo x="5218" y="20736"/>
                <wp:lineTo x="14023" y="20736"/>
                <wp:lineTo x="21198" y="15552"/>
                <wp:lineTo x="21198" y="0"/>
                <wp:lineTo x="11740" y="0"/>
                <wp:lineTo x="326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555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284124</wp:posOffset>
            </wp:positionH>
            <wp:positionV relativeFrom="paragraph">
              <wp:posOffset>-47396</wp:posOffset>
            </wp:positionV>
            <wp:extent cx="1858310" cy="621792"/>
            <wp:effectExtent l="0" t="0" r="889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vf_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1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DC2" w:rsidRDefault="00D03DC2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DC2" w:rsidRPr="00D03DC2" w:rsidRDefault="00D03DC2" w:rsidP="00DF5640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D03DC2">
        <w:rPr>
          <w:rFonts w:ascii="Arial" w:hAnsi="Arial" w:cs="Arial"/>
          <w:sz w:val="32"/>
          <w:szCs w:val="28"/>
        </w:rPr>
        <w:t>Manifestação de interesse</w:t>
      </w:r>
    </w:p>
    <w:p w:rsidR="00DF5640" w:rsidRDefault="00D03DC2" w:rsidP="00DF5640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proofErr w:type="gramStart"/>
      <w:r w:rsidRPr="00D03DC2">
        <w:rPr>
          <w:rFonts w:ascii="Arial" w:hAnsi="Arial" w:cs="Arial"/>
          <w:sz w:val="32"/>
          <w:szCs w:val="28"/>
        </w:rPr>
        <w:t>em</w:t>
      </w:r>
      <w:proofErr w:type="gramEnd"/>
      <w:r w:rsidRPr="00D03DC2">
        <w:rPr>
          <w:rFonts w:ascii="Arial" w:hAnsi="Arial" w:cs="Arial"/>
          <w:sz w:val="32"/>
          <w:szCs w:val="28"/>
        </w:rPr>
        <w:t xml:space="preserve"> ser avaliado pelo Regime Geral</w:t>
      </w:r>
      <w:r w:rsidR="00DF5640">
        <w:rPr>
          <w:rFonts w:ascii="Arial" w:hAnsi="Arial" w:cs="Arial"/>
          <w:sz w:val="32"/>
          <w:szCs w:val="28"/>
        </w:rPr>
        <w:br/>
      </w:r>
    </w:p>
    <w:p w:rsidR="00D03DC2" w:rsidRDefault="00D03DC2" w:rsidP="00D03DC2">
      <w:pPr>
        <w:spacing w:line="360" w:lineRule="auto"/>
        <w:ind w:left="567" w:right="42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tag w:val="n lkm,l"/>
          <w:id w:val="-1590538968"/>
          <w:placeholder>
            <w:docPart w:val="288D114D87734419A743B093559B7110"/>
          </w:placeholder>
          <w:showingPlcHdr/>
        </w:sdtPr>
        <w:sdtEndPr/>
        <w:sdtContent>
          <w:bookmarkStart w:id="0" w:name="_GoBack"/>
          <w:r w:rsidRPr="00CC2200">
            <w:rPr>
              <w:rStyle w:val="TextodoMarcadordePosio"/>
            </w:rPr>
            <w:t>Clique ou toque aqui para introduzir texto.</w:t>
          </w:r>
          <w:bookmarkEnd w:id="0"/>
        </w:sdtContent>
      </w:sdt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DF5640">
        <w:rPr>
          <w:rFonts w:ascii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hAnsi="Times New Roman" w:cs="Times New Roman"/>
          <w:sz w:val="24"/>
          <w:szCs w:val="24"/>
          <w:lang w:eastAsia="ar-SA"/>
        </w:rPr>
        <w:t>rofessor</w:t>
      </w:r>
      <w:r w:rsidR="00DF5640">
        <w:rPr>
          <w:rFonts w:ascii="Times New Roman" w:hAnsi="Times New Roman" w:cs="Times New Roman"/>
          <w:sz w:val="24"/>
          <w:szCs w:val="24"/>
          <w:lang w:eastAsia="ar-SA"/>
        </w:rPr>
        <w:t>/a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do grupo de recrutamento </w:t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1176998619"/>
          <w:placeholder>
            <w:docPart w:val="0A59E2E7554743BFA6890FA085A88A1F"/>
          </w:placeholder>
          <w:showingPlcHdr/>
          <w:text/>
        </w:sdtPr>
        <w:sdtEndPr/>
        <w:sdtContent>
          <w:r w:rsidRPr="00CC2200">
            <w:rPr>
              <w:rStyle w:val="TextodoMarcadordePosio"/>
            </w:rPr>
            <w:t>Clique ou toque aqui para introduzir texto.</w:t>
          </w:r>
        </w:sdtContent>
      </w:sdt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departamento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 </w:t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400749055"/>
          <w:placeholder>
            <w:docPart w:val="834C065C517C446D83A3B5AB98CAE409"/>
          </w:placeholder>
          <w:showingPlcHdr/>
          <w:text/>
        </w:sdtPr>
        <w:sdtEndPr/>
        <w:sdtContent>
          <w:r w:rsidRPr="00CC2200">
            <w:rPr>
              <w:rStyle w:val="TextodoMarcadordePosio"/>
            </w:rPr>
            <w:t>Clique ou toque aqui para introduzir texto.</w:t>
          </w:r>
        </w:sdtContent>
      </w:sdt>
      <w:r w:rsidR="00DF564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DF5640">
        <w:rPr>
          <w:rFonts w:ascii="Times New Roman" w:hAnsi="Times New Roman" w:cs="Times New Roman"/>
          <w:sz w:val="24"/>
          <w:szCs w:val="24"/>
          <w:lang w:eastAsia="ar-SA"/>
        </w:rPr>
        <w:t>or</w:t>
      </w:r>
      <w:proofErr w:type="gramEnd"/>
      <w:r w:rsidR="00DF5640">
        <w:rPr>
          <w:rFonts w:ascii="Times New Roman" w:hAnsi="Times New Roman" w:cs="Times New Roman"/>
          <w:sz w:val="24"/>
          <w:szCs w:val="24"/>
          <w:lang w:eastAsia="ar-SA"/>
        </w:rPr>
        <w:t xml:space="preserve"> me encontrar abrangido pelo </w:t>
      </w:r>
      <w:r w:rsidR="00DF5640" w:rsidRPr="00DF5640">
        <w:rPr>
          <w:rFonts w:ascii="Times New Roman" w:hAnsi="Times New Roman" w:cs="Times New Roman"/>
          <w:b/>
          <w:sz w:val="24"/>
          <w:szCs w:val="24"/>
          <w:lang w:eastAsia="ar-SA"/>
        </w:rPr>
        <w:t>Regime E</w:t>
      </w:r>
      <w:r w:rsidRPr="00DF5640">
        <w:rPr>
          <w:rFonts w:ascii="Times New Roman" w:hAnsi="Times New Roman" w:cs="Times New Roman"/>
          <w:b/>
          <w:sz w:val="24"/>
          <w:szCs w:val="24"/>
          <w:lang w:eastAsia="ar-SA"/>
        </w:rPr>
        <w:t>special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avaliação do desempenho, nos termos do artigo 27º do Decreto Regulamentar n.º 26/2012, de 21 de fevereiro,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(assinalar a situação aplicável)</w:t>
      </w:r>
    </w:p>
    <w:p w:rsidR="00D03DC2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Docente no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>8.º escalão com as condições definidas na alínea a), ponto 1, artigo 27.</w:t>
      </w:r>
      <w:proofErr w:type="gramStart"/>
      <w:r w:rsidR="00D03DC2">
        <w:rPr>
          <w:rFonts w:ascii="Times New Roman" w:hAnsi="Times New Roman" w:cs="Times New Roman"/>
          <w:sz w:val="24"/>
          <w:szCs w:val="24"/>
          <w:lang w:eastAsia="ar-SA"/>
        </w:rPr>
        <w:t>º ..</w:t>
      </w:r>
      <w:proofErr w:type="gramEnd"/>
      <w:r w:rsidR="00D03DC2"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102520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Docente no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>9.º escalão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29476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Pr="00654654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Docente no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>10.º escalão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8168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Cargo de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>Subdiretor(a)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148315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Cargo de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>Adjunto(a)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do Diretor(a)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158895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Default="00DF5640" w:rsidP="00DF5640">
      <w:pPr>
        <w:tabs>
          <w:tab w:val="left" w:pos="2552"/>
          <w:tab w:val="right" w:leader="dot" w:pos="9639"/>
        </w:tabs>
        <w:spacing w:line="240" w:lineRule="auto"/>
        <w:ind w:left="1134" w:right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Cargo de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Coordenador(a) de Departamento </w:t>
      </w:r>
      <w:r w:rsidR="00D03DC2"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162553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C2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 w:rsidR="00D03D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Pr="00F674B3" w:rsidRDefault="00D03DC2" w:rsidP="00DF5640">
      <w:pPr>
        <w:tabs>
          <w:tab w:val="left" w:pos="2552"/>
          <w:tab w:val="right" w:leader="dot" w:pos="9639"/>
        </w:tabs>
        <w:spacing w:after="0" w:line="240" w:lineRule="auto"/>
        <w:ind w:left="1134" w:right="42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Avaliador designado pelo(a) Coordenador(a) de Departamento</w:t>
      </w:r>
      <w:r w:rsidR="00DF5640">
        <w:rPr>
          <w:rFonts w:ascii="Times New Roman" w:hAnsi="Times New Roman" w:cs="Times New Roman"/>
          <w:sz w:val="24"/>
          <w:szCs w:val="24"/>
          <w:lang w:eastAsia="ar-SA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135423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DC2" w:rsidRDefault="00D03DC2" w:rsidP="00D03DC2">
      <w:pPr>
        <w:spacing w:line="240" w:lineRule="auto"/>
        <w:ind w:left="567" w:right="42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3DC2" w:rsidRDefault="00D03DC2" w:rsidP="00D03DC2">
      <w:pPr>
        <w:spacing w:line="240" w:lineRule="auto"/>
        <w:ind w:left="567" w:right="42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declaro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03DC2" w:rsidRDefault="00D03DC2" w:rsidP="00DF5640">
      <w:pPr>
        <w:spacing w:line="240" w:lineRule="auto"/>
        <w:ind w:left="2127" w:right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1687102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5640">
            <w:rPr>
              <w:rFonts w:ascii="MS Gothic" w:eastAsia="MS Gothic" w:hAnsi="MS Gothic" w:cs="Times New Roman" w:hint="eastAsia"/>
              <w:sz w:val="24"/>
              <w:szCs w:val="24"/>
              <w:lang w:eastAsia="ar-SA"/>
            </w:rPr>
            <w:t>☒</w:t>
          </w:r>
        </w:sdtContent>
      </w:sdt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DF5640">
        <w:rPr>
          <w:rFonts w:ascii="Times New Roman" w:hAnsi="Times New Roman" w:cs="Times New Roman"/>
          <w:b/>
          <w:sz w:val="24"/>
          <w:szCs w:val="24"/>
        </w:rPr>
        <w:t>Optar pelo Regime G</w:t>
      </w:r>
      <w:r w:rsidRPr="00DF5640">
        <w:rPr>
          <w:rFonts w:ascii="Times New Roman" w:hAnsi="Times New Roman" w:cs="Times New Roman"/>
          <w:b/>
          <w:sz w:val="24"/>
          <w:szCs w:val="24"/>
        </w:rPr>
        <w:t>eral de avaliação</w:t>
      </w:r>
    </w:p>
    <w:p w:rsidR="00D03DC2" w:rsidRDefault="00D03DC2" w:rsidP="00D03DC2">
      <w:pPr>
        <w:spacing w:line="240" w:lineRule="auto"/>
        <w:ind w:left="567" w:right="42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03DC2" w:rsidRPr="00DF5640" w:rsidRDefault="00D03DC2" w:rsidP="00D03DC2">
      <w:pPr>
        <w:pStyle w:val="Avanodecorpodetexto"/>
        <w:spacing w:after="200" w:line="360" w:lineRule="auto"/>
        <w:ind w:left="567" w:right="423"/>
        <w:jc w:val="both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>Vila Flor, ____ / ____ / _______</w:t>
      </w:r>
    </w:p>
    <w:p w:rsidR="00D03DC2" w:rsidRPr="00DF5640" w:rsidRDefault="00D03DC2" w:rsidP="00C213AC">
      <w:pPr>
        <w:pStyle w:val="Avanodecorpodetexto"/>
        <w:spacing w:line="360" w:lineRule="auto"/>
        <w:ind w:left="567" w:right="423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 xml:space="preserve">              </w:t>
      </w:r>
      <w:r w:rsidR="00DF5640">
        <w:rPr>
          <w:rFonts w:cstheme="minorHAnsi"/>
          <w:sz w:val="24"/>
          <w:szCs w:val="24"/>
        </w:rPr>
        <w:tab/>
      </w:r>
      <w:r w:rsidR="00DF5640">
        <w:rPr>
          <w:rFonts w:cstheme="minorHAnsi"/>
          <w:sz w:val="24"/>
          <w:szCs w:val="24"/>
        </w:rPr>
        <w:tab/>
      </w:r>
      <w:r w:rsidRPr="00DF5640">
        <w:rPr>
          <w:rFonts w:cstheme="minorHAnsi"/>
          <w:sz w:val="24"/>
          <w:szCs w:val="24"/>
        </w:rPr>
        <w:t>O Professor: _______</w:t>
      </w:r>
      <w:r w:rsidR="00C213AC">
        <w:rPr>
          <w:rFonts w:cstheme="minorHAnsi"/>
          <w:sz w:val="24"/>
          <w:szCs w:val="24"/>
        </w:rPr>
        <w:t>________________</w:t>
      </w:r>
      <w:r w:rsidRPr="00DF5640">
        <w:rPr>
          <w:rFonts w:cstheme="minorHAnsi"/>
          <w:sz w:val="24"/>
          <w:szCs w:val="24"/>
        </w:rPr>
        <w:t>______________</w:t>
      </w:r>
    </w:p>
    <w:p w:rsidR="00D03DC2" w:rsidRPr="00DF5640" w:rsidRDefault="00D03DC2" w:rsidP="00D03DC2">
      <w:pPr>
        <w:pStyle w:val="Avanodecorpodetexto"/>
        <w:spacing w:after="200" w:line="360" w:lineRule="auto"/>
        <w:ind w:left="567" w:right="423"/>
        <w:jc w:val="both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 xml:space="preserve">Tomei conhecimento em ____ / ____ / _______      </w:t>
      </w:r>
    </w:p>
    <w:p w:rsidR="00D03DC2" w:rsidRPr="00DF5640" w:rsidRDefault="00D03DC2" w:rsidP="00C213AC">
      <w:pPr>
        <w:pStyle w:val="Avanodecorpodetexto"/>
        <w:spacing w:line="360" w:lineRule="auto"/>
        <w:ind w:left="567" w:right="423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 xml:space="preserve">              </w:t>
      </w:r>
      <w:r w:rsidR="00DF5640">
        <w:rPr>
          <w:rFonts w:cstheme="minorHAnsi"/>
          <w:sz w:val="24"/>
          <w:szCs w:val="24"/>
        </w:rPr>
        <w:tab/>
      </w:r>
      <w:r w:rsidR="00DF5640">
        <w:rPr>
          <w:rFonts w:cstheme="minorHAnsi"/>
          <w:sz w:val="24"/>
          <w:szCs w:val="24"/>
        </w:rPr>
        <w:tab/>
      </w:r>
      <w:proofErr w:type="gramStart"/>
      <w:r w:rsidRPr="00DF5640">
        <w:rPr>
          <w:rFonts w:cstheme="minorHAnsi"/>
          <w:sz w:val="24"/>
          <w:szCs w:val="24"/>
        </w:rPr>
        <w:t>O(A</w:t>
      </w:r>
      <w:proofErr w:type="gramEnd"/>
      <w:r w:rsidRPr="00DF5640">
        <w:rPr>
          <w:rFonts w:cstheme="minorHAnsi"/>
          <w:sz w:val="24"/>
          <w:szCs w:val="24"/>
        </w:rPr>
        <w:t>) Coordenador(a) de Departamento: _______</w:t>
      </w:r>
      <w:r w:rsidR="00C213AC">
        <w:rPr>
          <w:rFonts w:cstheme="minorHAnsi"/>
          <w:sz w:val="24"/>
          <w:szCs w:val="24"/>
        </w:rPr>
        <w:t>________</w:t>
      </w:r>
      <w:r w:rsidRPr="00DF5640">
        <w:rPr>
          <w:rFonts w:cstheme="minorHAnsi"/>
          <w:sz w:val="24"/>
          <w:szCs w:val="24"/>
        </w:rPr>
        <w:t>___</w:t>
      </w:r>
      <w:r w:rsidR="00DF5640">
        <w:rPr>
          <w:rFonts w:cstheme="minorHAnsi"/>
          <w:sz w:val="24"/>
          <w:szCs w:val="24"/>
        </w:rPr>
        <w:t>___</w:t>
      </w:r>
      <w:r w:rsidRPr="00DF5640">
        <w:rPr>
          <w:rFonts w:cstheme="minorHAnsi"/>
          <w:sz w:val="24"/>
          <w:szCs w:val="24"/>
        </w:rPr>
        <w:t>_________</w:t>
      </w:r>
    </w:p>
    <w:p w:rsidR="00D03DC2" w:rsidRPr="00DF5640" w:rsidRDefault="00D03DC2" w:rsidP="00D03DC2">
      <w:pPr>
        <w:pStyle w:val="Avanodecorpodetexto"/>
        <w:spacing w:after="200" w:line="360" w:lineRule="auto"/>
        <w:ind w:left="567" w:right="423"/>
        <w:jc w:val="both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>Tomei conhecimento em ____/ ____ / _______</w:t>
      </w:r>
    </w:p>
    <w:p w:rsidR="009B213E" w:rsidRPr="00DF5640" w:rsidRDefault="00D03DC2" w:rsidP="00DF5640">
      <w:pPr>
        <w:pStyle w:val="Avanodecorpodetexto"/>
        <w:spacing w:line="360" w:lineRule="auto"/>
        <w:ind w:left="567" w:right="423"/>
        <w:rPr>
          <w:rFonts w:cstheme="minorHAnsi"/>
          <w:sz w:val="24"/>
          <w:szCs w:val="24"/>
        </w:rPr>
      </w:pPr>
      <w:r w:rsidRPr="00DF5640">
        <w:rPr>
          <w:rFonts w:cstheme="minorHAnsi"/>
          <w:sz w:val="24"/>
          <w:szCs w:val="24"/>
        </w:rPr>
        <w:t xml:space="preserve">             </w:t>
      </w:r>
      <w:r w:rsidR="00DF5640">
        <w:rPr>
          <w:rFonts w:cstheme="minorHAnsi"/>
          <w:sz w:val="24"/>
          <w:szCs w:val="24"/>
        </w:rPr>
        <w:tab/>
      </w:r>
      <w:r w:rsidR="00DF5640">
        <w:rPr>
          <w:rFonts w:cstheme="minorHAnsi"/>
          <w:sz w:val="24"/>
          <w:szCs w:val="24"/>
        </w:rPr>
        <w:tab/>
      </w:r>
      <w:r w:rsidRPr="00DF5640">
        <w:rPr>
          <w:rFonts w:cstheme="minorHAnsi"/>
          <w:sz w:val="24"/>
          <w:szCs w:val="24"/>
        </w:rPr>
        <w:t xml:space="preserve"> O Dire</w:t>
      </w:r>
      <w:r w:rsidR="00DF5640" w:rsidRPr="00DF5640">
        <w:rPr>
          <w:rFonts w:cstheme="minorHAnsi"/>
          <w:sz w:val="24"/>
          <w:szCs w:val="24"/>
        </w:rPr>
        <w:t>tor: ____________________</w:t>
      </w:r>
      <w:r w:rsidR="00C213AC">
        <w:rPr>
          <w:rFonts w:cstheme="minorHAnsi"/>
          <w:sz w:val="24"/>
          <w:szCs w:val="24"/>
        </w:rPr>
        <w:t>_____</w:t>
      </w:r>
      <w:r w:rsidR="00DF5640">
        <w:rPr>
          <w:rFonts w:cstheme="minorHAnsi"/>
          <w:sz w:val="24"/>
          <w:szCs w:val="24"/>
        </w:rPr>
        <w:t>_</w:t>
      </w:r>
      <w:r w:rsidR="00DF5640" w:rsidRPr="00DF5640">
        <w:rPr>
          <w:rFonts w:cstheme="minorHAnsi"/>
          <w:sz w:val="24"/>
          <w:szCs w:val="24"/>
        </w:rPr>
        <w:t>_____</w:t>
      </w:r>
    </w:p>
    <w:sectPr w:rsidR="009B213E" w:rsidRPr="00DF5640" w:rsidSect="000D37E4">
      <w:footerReference w:type="default" r:id="rId13"/>
      <w:pgSz w:w="11906" w:h="16838"/>
      <w:pgMar w:top="1134" w:right="851" w:bottom="113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33" w:rsidRDefault="004F7E33" w:rsidP="00B663A6">
      <w:pPr>
        <w:spacing w:after="0" w:line="240" w:lineRule="auto"/>
      </w:pPr>
      <w:r>
        <w:separator/>
      </w:r>
    </w:p>
  </w:endnote>
  <w:end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671286"/>
      <w:docPartObj>
        <w:docPartGallery w:val="Page Numbers (Bottom of Page)"/>
        <w:docPartUnique/>
      </w:docPartObj>
    </w:sdtPr>
    <w:sdtEndPr/>
    <w:sdtContent>
      <w:p w:rsidR="00B663A6" w:rsidRDefault="00B663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3AC">
          <w:rPr>
            <w:noProof/>
          </w:rPr>
          <w:t>1</w:t>
        </w:r>
        <w:r>
          <w:fldChar w:fldCharType="end"/>
        </w:r>
      </w:p>
    </w:sdtContent>
  </w:sdt>
  <w:p w:rsidR="00B663A6" w:rsidRDefault="00B66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33" w:rsidRDefault="004F7E33" w:rsidP="00B663A6">
      <w:pPr>
        <w:spacing w:after="0" w:line="240" w:lineRule="auto"/>
      </w:pPr>
      <w:r>
        <w:separator/>
      </w:r>
    </w:p>
  </w:footnote>
  <w:foot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HircxNMTIrwdbBYAxzLXnOOtVI0=" w:salt="vrjDuq+X8Qctit/y8MwY4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F"/>
    <w:rsid w:val="000157C7"/>
    <w:rsid w:val="00060243"/>
    <w:rsid w:val="0007181A"/>
    <w:rsid w:val="000D37E4"/>
    <w:rsid w:val="000E1A05"/>
    <w:rsid w:val="001071F7"/>
    <w:rsid w:val="00151AEC"/>
    <w:rsid w:val="00180AAC"/>
    <w:rsid w:val="00191438"/>
    <w:rsid w:val="001A7531"/>
    <w:rsid w:val="00205B23"/>
    <w:rsid w:val="002F72D4"/>
    <w:rsid w:val="0031604F"/>
    <w:rsid w:val="00346369"/>
    <w:rsid w:val="00350948"/>
    <w:rsid w:val="003F77F4"/>
    <w:rsid w:val="004673A4"/>
    <w:rsid w:val="004A4BB5"/>
    <w:rsid w:val="004C07BF"/>
    <w:rsid w:val="004C2E2A"/>
    <w:rsid w:val="004F2115"/>
    <w:rsid w:val="004F4B7E"/>
    <w:rsid w:val="004F7E33"/>
    <w:rsid w:val="005E1512"/>
    <w:rsid w:val="006655F1"/>
    <w:rsid w:val="00681B3D"/>
    <w:rsid w:val="006B308A"/>
    <w:rsid w:val="006C154E"/>
    <w:rsid w:val="006F50D6"/>
    <w:rsid w:val="007A6FFF"/>
    <w:rsid w:val="00827522"/>
    <w:rsid w:val="0083688F"/>
    <w:rsid w:val="00861A35"/>
    <w:rsid w:val="008B3C3F"/>
    <w:rsid w:val="00970FC2"/>
    <w:rsid w:val="009A7DF0"/>
    <w:rsid w:val="009B213E"/>
    <w:rsid w:val="009F34A1"/>
    <w:rsid w:val="00A37F9F"/>
    <w:rsid w:val="00A837CD"/>
    <w:rsid w:val="00B06120"/>
    <w:rsid w:val="00B663A6"/>
    <w:rsid w:val="00C213AC"/>
    <w:rsid w:val="00C95B27"/>
    <w:rsid w:val="00CD6123"/>
    <w:rsid w:val="00CF5A00"/>
    <w:rsid w:val="00D03DC2"/>
    <w:rsid w:val="00D15BC8"/>
    <w:rsid w:val="00D31D96"/>
    <w:rsid w:val="00D37427"/>
    <w:rsid w:val="00D73A01"/>
    <w:rsid w:val="00D7491B"/>
    <w:rsid w:val="00D7567A"/>
    <w:rsid w:val="00DA5B75"/>
    <w:rsid w:val="00DE4D0A"/>
    <w:rsid w:val="00DE4D1B"/>
    <w:rsid w:val="00DF5640"/>
    <w:rsid w:val="00E52FF0"/>
    <w:rsid w:val="00E54006"/>
    <w:rsid w:val="00E712D3"/>
    <w:rsid w:val="00EC1971"/>
    <w:rsid w:val="00EC4800"/>
    <w:rsid w:val="00F13FF6"/>
    <w:rsid w:val="00FB0251"/>
    <w:rsid w:val="00F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paragraph" w:styleId="Avanodecorpodetexto">
    <w:name w:val="Body Text Indent"/>
    <w:basedOn w:val="Normal"/>
    <w:link w:val="AvanodecorpodetextoCarcter"/>
    <w:uiPriority w:val="99"/>
    <w:unhideWhenUsed/>
    <w:rsid w:val="00D03DC2"/>
    <w:pPr>
      <w:spacing w:after="120"/>
      <w:ind w:left="283"/>
    </w:pPr>
    <w:rPr>
      <w:rFonts w:eastAsiaTheme="minorEastAsia"/>
      <w:lang w:eastAsia="pt-P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rsid w:val="00D03DC2"/>
    <w:rPr>
      <w:rFonts w:eastAsiaTheme="minorEastAsia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03D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c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63A6"/>
  </w:style>
  <w:style w:type="paragraph" w:styleId="Avanodecorpodetexto">
    <w:name w:val="Body Text Indent"/>
    <w:basedOn w:val="Normal"/>
    <w:link w:val="AvanodecorpodetextoCarcter"/>
    <w:uiPriority w:val="99"/>
    <w:unhideWhenUsed/>
    <w:rsid w:val="00D03DC2"/>
    <w:pPr>
      <w:spacing w:after="120"/>
      <w:ind w:left="283"/>
    </w:pPr>
    <w:rPr>
      <w:rFonts w:eastAsiaTheme="minorEastAsia"/>
      <w:lang w:eastAsia="pt-P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rsid w:val="00D03DC2"/>
    <w:rPr>
      <w:rFonts w:eastAsiaTheme="minorEastAsia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03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8D114D87734419A743B093559B7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4631A-143B-40F7-8A07-BE7F87007775}"/>
      </w:docPartPr>
      <w:docPartBody>
        <w:p w:rsidR="00FF0B5C" w:rsidRDefault="00D66D22" w:rsidP="00D66D22">
          <w:pPr>
            <w:pStyle w:val="288D114D87734419A743B093559B711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59E2E7554743BFA6890FA085A88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0E69F-D81D-4FCF-A7FA-E8CD50F25B83}"/>
      </w:docPartPr>
      <w:docPartBody>
        <w:p w:rsidR="00FF0B5C" w:rsidRDefault="00D66D22" w:rsidP="00D66D22">
          <w:pPr>
            <w:pStyle w:val="0A59E2E7554743BFA6890FA085A88A1F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4C065C517C446D83A3B5AB98CAE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EABD2-46CE-4912-8027-5F24A396811E}"/>
      </w:docPartPr>
      <w:docPartBody>
        <w:p w:rsidR="00FF0B5C" w:rsidRDefault="00D66D22" w:rsidP="00D66D22">
          <w:pPr>
            <w:pStyle w:val="834C065C517C446D83A3B5AB98CAE40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22"/>
    <w:rsid w:val="00D66D22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6D22"/>
    <w:rPr>
      <w:color w:val="808080"/>
    </w:rPr>
  </w:style>
  <w:style w:type="paragraph" w:customStyle="1" w:styleId="288D114D87734419A743B093559B7110">
    <w:name w:val="288D114D87734419A743B093559B7110"/>
    <w:rsid w:val="00D66D22"/>
  </w:style>
  <w:style w:type="paragraph" w:customStyle="1" w:styleId="0A59E2E7554743BFA6890FA085A88A1F">
    <w:name w:val="0A59E2E7554743BFA6890FA085A88A1F"/>
    <w:rsid w:val="00D66D22"/>
  </w:style>
  <w:style w:type="paragraph" w:customStyle="1" w:styleId="834C065C517C446D83A3B5AB98CAE409">
    <w:name w:val="834C065C517C446D83A3B5AB98CAE409"/>
    <w:rsid w:val="00D66D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6D22"/>
    <w:rPr>
      <w:color w:val="808080"/>
    </w:rPr>
  </w:style>
  <w:style w:type="paragraph" w:customStyle="1" w:styleId="288D114D87734419A743B093559B7110">
    <w:name w:val="288D114D87734419A743B093559B7110"/>
    <w:rsid w:val="00D66D22"/>
  </w:style>
  <w:style w:type="paragraph" w:customStyle="1" w:styleId="0A59E2E7554743BFA6890FA085A88A1F">
    <w:name w:val="0A59E2E7554743BFA6890FA085A88A1F"/>
    <w:rsid w:val="00D66D22"/>
  </w:style>
  <w:style w:type="paragraph" w:customStyle="1" w:styleId="834C065C517C446D83A3B5AB98CAE409">
    <w:name w:val="834C065C517C446D83A3B5AB98CAE409"/>
    <w:rsid w:val="00D66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2F7FC9A40B448464ADCEF3159C32" ma:contentTypeVersion="15" ma:contentTypeDescription="Criar um novo documento." ma:contentTypeScope="" ma:versionID="9f7bdb3a687d5fd240f761b510b459f6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2c297e3855aab2da3305816105d18f71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F499-B274-4B17-BE7A-7C672878CD54}">
  <ds:schemaRefs>
    <ds:schemaRef ds:uri="319b9134-060d-4605-b5d0-3c3df42862c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e96924-f2b3-436e-a6db-f9e8d6ea65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9FBCA3-652F-4B66-8A0C-CD023D2D0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6924-f2b3-436e-a6db-f9e8d6ea65cf"/>
    <ds:schemaRef ds:uri="319b9134-060d-4605-b5d0-3c3df428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F8C3E-DEB3-4FCF-A4B9-DA43DF880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2DBF6-D1BB-41B9-B0D3-1AFEE34F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David</dc:creator>
  <cp:lastModifiedBy>Diretor Turma</cp:lastModifiedBy>
  <cp:revision>4</cp:revision>
  <cp:lastPrinted>2014-12-11T10:42:00Z</cp:lastPrinted>
  <dcterms:created xsi:type="dcterms:W3CDTF">2026-05-11T21:59:00Z</dcterms:created>
  <dcterms:modified xsi:type="dcterms:W3CDTF">2026-05-12T11:56:00Z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0x0101003A372F7FC9A40B448464ADCEF3159C32</vt:lpwstr>
  </property>
</Properties>
</file>